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5554" w14:textId="77777777" w:rsidR="002634E5" w:rsidRDefault="002634E5" w:rsidP="002634E5">
      <w:pPr>
        <w:spacing w:line="225" w:lineRule="auto"/>
        <w:ind w:left="1276" w:right="915"/>
        <w:jc w:val="center"/>
        <w:rPr>
          <w:rFonts w:ascii="Times New Roman"/>
          <w:b/>
          <w:bCs/>
          <w:spacing w:val="-10"/>
          <w:w w:val="95"/>
          <w:sz w:val="28"/>
          <w:szCs w:val="36"/>
          <w:lang w:val="es-PE"/>
        </w:rPr>
      </w:pPr>
      <w:r w:rsidRPr="00970C03">
        <w:rPr>
          <w:rFonts w:ascii="Times New Roman"/>
          <w:b/>
          <w:bCs/>
          <w:spacing w:val="-10"/>
          <w:w w:val="95"/>
          <w:sz w:val="28"/>
          <w:szCs w:val="36"/>
          <w:lang w:val="es-PE"/>
        </w:rPr>
        <w:t>UNIDADES DID</w:t>
      </w:r>
      <w:r w:rsidRPr="00970C03">
        <w:rPr>
          <w:rFonts w:ascii="Times New Roman"/>
          <w:b/>
          <w:bCs/>
          <w:spacing w:val="-10"/>
          <w:w w:val="95"/>
          <w:sz w:val="28"/>
          <w:szCs w:val="36"/>
          <w:lang w:val="es-PE"/>
        </w:rPr>
        <w:t>Á</w:t>
      </w:r>
      <w:r w:rsidRPr="00970C03">
        <w:rPr>
          <w:rFonts w:ascii="Times New Roman"/>
          <w:b/>
          <w:bCs/>
          <w:spacing w:val="-10"/>
          <w:w w:val="95"/>
          <w:sz w:val="28"/>
          <w:szCs w:val="36"/>
          <w:lang w:val="es-PE"/>
        </w:rPr>
        <w:t>CTICAS A MI CARGO SEMESTRE 2023-II</w:t>
      </w:r>
    </w:p>
    <w:p w14:paraId="7F03454A" w14:textId="77777777" w:rsidR="002634E5" w:rsidRDefault="002634E5" w:rsidP="002634E5">
      <w:pPr>
        <w:spacing w:line="225" w:lineRule="auto"/>
        <w:ind w:left="1276" w:right="915"/>
        <w:jc w:val="center"/>
        <w:rPr>
          <w:rFonts w:ascii="Times New Roman"/>
          <w:b/>
          <w:bCs/>
          <w:spacing w:val="-10"/>
          <w:w w:val="95"/>
          <w:sz w:val="28"/>
          <w:szCs w:val="36"/>
          <w:lang w:val="es-PE"/>
        </w:rPr>
      </w:pPr>
    </w:p>
    <w:p w14:paraId="3B86168D" w14:textId="77777777" w:rsidR="002634E5" w:rsidRDefault="002634E5" w:rsidP="002634E5">
      <w:pPr>
        <w:spacing w:line="225" w:lineRule="auto"/>
        <w:ind w:left="1276" w:right="915"/>
        <w:jc w:val="center"/>
        <w:rPr>
          <w:rFonts w:ascii="Times New Roman"/>
          <w:b/>
          <w:bCs/>
          <w:spacing w:val="-10"/>
          <w:w w:val="95"/>
          <w:sz w:val="28"/>
          <w:szCs w:val="36"/>
          <w:lang w:val="es-PE"/>
        </w:rPr>
      </w:pPr>
    </w:p>
    <w:tbl>
      <w:tblPr>
        <w:tblStyle w:val="Tablaconcuadrcula"/>
        <w:tblW w:w="0" w:type="auto"/>
        <w:tblInd w:w="1276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4394"/>
      </w:tblGrid>
      <w:tr w:rsidR="002634E5" w:rsidRPr="00970C03" w14:paraId="2C1AE8A3" w14:textId="77777777" w:rsidTr="00413E22">
        <w:tc>
          <w:tcPr>
            <w:tcW w:w="4531" w:type="dxa"/>
            <w:gridSpan w:val="2"/>
            <w:vAlign w:val="center"/>
          </w:tcPr>
          <w:p w14:paraId="221C0401" w14:textId="77777777" w:rsidR="002634E5" w:rsidRPr="00970C03" w:rsidRDefault="002634E5" w:rsidP="00413E22">
            <w:pPr>
              <w:spacing w:line="225" w:lineRule="auto"/>
              <w:ind w:right="915"/>
              <w:jc w:val="center"/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lang w:val="es-PE"/>
              </w:rPr>
            </w:pPr>
            <w:r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lang w:val="es-PE"/>
              </w:rPr>
              <w:t>DOCENTE</w:t>
            </w:r>
          </w:p>
        </w:tc>
        <w:tc>
          <w:tcPr>
            <w:tcW w:w="4394" w:type="dxa"/>
            <w:vAlign w:val="center"/>
          </w:tcPr>
          <w:p w14:paraId="27D2599B" w14:textId="77777777" w:rsidR="002634E5" w:rsidRDefault="002634E5" w:rsidP="00413E22">
            <w:pPr>
              <w:spacing w:line="225" w:lineRule="auto"/>
              <w:ind w:right="-109"/>
              <w:jc w:val="center"/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lang w:val="es-PE"/>
              </w:rPr>
            </w:pPr>
          </w:p>
          <w:p w14:paraId="4BC44E79" w14:textId="77777777" w:rsidR="002634E5" w:rsidRDefault="002634E5" w:rsidP="00413E22">
            <w:pPr>
              <w:spacing w:line="225" w:lineRule="auto"/>
              <w:ind w:right="-109"/>
              <w:jc w:val="center"/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lang w:val="es-PE"/>
              </w:rPr>
            </w:pPr>
            <w:r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lang w:val="es-PE"/>
              </w:rPr>
              <w:t>MG. ZAIRA AYMACHOQUE SANTA CRUZ</w:t>
            </w:r>
          </w:p>
          <w:p w14:paraId="45035684" w14:textId="77777777" w:rsidR="002634E5" w:rsidRPr="00970C03" w:rsidRDefault="002634E5" w:rsidP="00413E22">
            <w:pPr>
              <w:spacing w:line="225" w:lineRule="auto"/>
              <w:ind w:right="-109"/>
              <w:jc w:val="center"/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lang w:val="es-PE"/>
              </w:rPr>
            </w:pPr>
          </w:p>
        </w:tc>
      </w:tr>
      <w:tr w:rsidR="002634E5" w:rsidRPr="00970C03" w14:paraId="74B30EE5" w14:textId="77777777" w:rsidTr="00413E22">
        <w:tc>
          <w:tcPr>
            <w:tcW w:w="4531" w:type="dxa"/>
            <w:gridSpan w:val="2"/>
            <w:vAlign w:val="center"/>
          </w:tcPr>
          <w:p w14:paraId="1F5B7129" w14:textId="77777777" w:rsidR="002634E5" w:rsidRDefault="002634E5" w:rsidP="00413E22">
            <w:pPr>
              <w:spacing w:line="225" w:lineRule="auto"/>
              <w:ind w:right="915"/>
              <w:jc w:val="center"/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lang w:val="es-PE"/>
              </w:rPr>
            </w:pPr>
            <w:r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lang w:val="es-PE"/>
              </w:rPr>
              <w:t>PROGRAMA DE ESTUDIOS</w:t>
            </w:r>
          </w:p>
        </w:tc>
        <w:tc>
          <w:tcPr>
            <w:tcW w:w="4394" w:type="dxa"/>
            <w:vAlign w:val="center"/>
          </w:tcPr>
          <w:p w14:paraId="1210F15D" w14:textId="77777777" w:rsidR="002634E5" w:rsidRDefault="002634E5" w:rsidP="00413E22">
            <w:pPr>
              <w:spacing w:line="225" w:lineRule="auto"/>
              <w:ind w:right="-109"/>
              <w:jc w:val="center"/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</w:pPr>
          </w:p>
          <w:p w14:paraId="2F082A7E" w14:textId="77777777" w:rsidR="002634E5" w:rsidRDefault="002634E5" w:rsidP="00413E22">
            <w:pPr>
              <w:spacing w:line="225" w:lineRule="auto"/>
              <w:ind w:right="-109"/>
              <w:jc w:val="center"/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</w:pPr>
            <w:r w:rsidRPr="00970C03"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  <w:t>ENFERMER</w:t>
            </w:r>
            <w:r w:rsidRPr="00970C03"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  <w:t>Í</w:t>
            </w:r>
            <w:r w:rsidRPr="00970C03"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  <w:t>A T</w:t>
            </w:r>
            <w:r w:rsidRPr="00970C03"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  <w:t>É</w:t>
            </w:r>
            <w:r w:rsidRPr="00970C03"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  <w:t>CNICA</w:t>
            </w:r>
          </w:p>
          <w:p w14:paraId="6752F5F8" w14:textId="77777777" w:rsidR="002634E5" w:rsidRDefault="002634E5" w:rsidP="00413E22">
            <w:pPr>
              <w:spacing w:line="225" w:lineRule="auto"/>
              <w:ind w:right="-109"/>
              <w:jc w:val="center"/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lang w:val="es-PE"/>
              </w:rPr>
            </w:pPr>
          </w:p>
        </w:tc>
      </w:tr>
      <w:tr w:rsidR="002634E5" w:rsidRPr="00970C03" w14:paraId="4AADCCC9" w14:textId="77777777" w:rsidTr="00413E22">
        <w:tc>
          <w:tcPr>
            <w:tcW w:w="8925" w:type="dxa"/>
            <w:gridSpan w:val="3"/>
            <w:vAlign w:val="center"/>
          </w:tcPr>
          <w:p w14:paraId="144F654C" w14:textId="77777777" w:rsidR="002634E5" w:rsidRDefault="002634E5" w:rsidP="00413E22">
            <w:pPr>
              <w:spacing w:line="225" w:lineRule="auto"/>
              <w:ind w:right="-109"/>
              <w:jc w:val="center"/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lang w:val="es-PE"/>
              </w:rPr>
            </w:pPr>
          </w:p>
          <w:p w14:paraId="44EDE30F" w14:textId="77777777" w:rsidR="002634E5" w:rsidRDefault="002634E5" w:rsidP="00413E22">
            <w:pPr>
              <w:spacing w:line="225" w:lineRule="auto"/>
              <w:ind w:right="-109"/>
              <w:jc w:val="center"/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lang w:val="es-PE"/>
              </w:rPr>
            </w:pPr>
            <w:r w:rsidRPr="00970C03"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lang w:val="es-PE"/>
              </w:rPr>
              <w:t>UNIDAD</w:t>
            </w:r>
            <w:r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lang w:val="es-PE"/>
              </w:rPr>
              <w:t xml:space="preserve">ES   </w:t>
            </w:r>
            <w:r w:rsidRPr="00970C03"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lang w:val="es-PE"/>
              </w:rPr>
              <w:t xml:space="preserve"> DID</w:t>
            </w:r>
            <w:r w:rsidRPr="00970C03"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lang w:val="es-PE"/>
              </w:rPr>
              <w:t>Á</w:t>
            </w:r>
            <w:r w:rsidRPr="00970C03"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lang w:val="es-PE"/>
              </w:rPr>
              <w:t>CTICA</w:t>
            </w:r>
            <w:r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lang w:val="es-PE"/>
              </w:rPr>
              <w:t>S</w:t>
            </w:r>
          </w:p>
          <w:p w14:paraId="752C971B" w14:textId="77777777" w:rsidR="002634E5" w:rsidRPr="00970C03" w:rsidRDefault="002634E5" w:rsidP="00413E22">
            <w:pPr>
              <w:spacing w:line="225" w:lineRule="auto"/>
              <w:ind w:right="-109"/>
              <w:jc w:val="center"/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lang w:val="es-PE"/>
              </w:rPr>
            </w:pPr>
          </w:p>
        </w:tc>
      </w:tr>
      <w:tr w:rsidR="002634E5" w:rsidRPr="00970C03" w14:paraId="308A0CAF" w14:textId="77777777" w:rsidTr="00413E22">
        <w:tc>
          <w:tcPr>
            <w:tcW w:w="2830" w:type="dxa"/>
            <w:vAlign w:val="center"/>
          </w:tcPr>
          <w:p w14:paraId="08961D1B" w14:textId="77777777" w:rsidR="002634E5" w:rsidRPr="00BA0E50" w:rsidRDefault="002634E5" w:rsidP="00413E22">
            <w:pPr>
              <w:spacing w:line="225" w:lineRule="auto"/>
              <w:ind w:right="-107"/>
              <w:jc w:val="center"/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u w:val="single"/>
                <w:lang w:val="es-PE"/>
              </w:rPr>
            </w:pPr>
          </w:p>
          <w:p w14:paraId="01E73F5F" w14:textId="77777777" w:rsidR="002634E5" w:rsidRPr="00BA0E50" w:rsidRDefault="002634E5" w:rsidP="00413E22">
            <w:pPr>
              <w:spacing w:line="225" w:lineRule="auto"/>
              <w:ind w:right="-107"/>
              <w:jc w:val="center"/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u w:val="single"/>
                <w:lang w:val="es-PE"/>
              </w:rPr>
            </w:pPr>
            <w:r w:rsidRPr="00BA0E50"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u w:val="single"/>
                <w:lang w:val="es-PE"/>
              </w:rPr>
              <w:t>II SEMESTRE</w:t>
            </w:r>
          </w:p>
          <w:p w14:paraId="1F76D995" w14:textId="77777777" w:rsidR="002634E5" w:rsidRPr="00BA0E50" w:rsidRDefault="002634E5" w:rsidP="00413E22">
            <w:pPr>
              <w:spacing w:line="225" w:lineRule="auto"/>
              <w:ind w:right="-107"/>
              <w:jc w:val="center"/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u w:val="single"/>
                <w:lang w:val="es-PE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D85FA35" w14:textId="77777777" w:rsidR="002634E5" w:rsidRDefault="002634E5" w:rsidP="00413E22">
            <w:pPr>
              <w:pStyle w:val="Prrafodelista"/>
              <w:spacing w:line="225" w:lineRule="auto"/>
              <w:ind w:left="720"/>
              <w:jc w:val="center"/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</w:pPr>
          </w:p>
          <w:p w14:paraId="07DC7BE7" w14:textId="77777777" w:rsidR="002634E5" w:rsidRPr="00BA0E50" w:rsidRDefault="002634E5" w:rsidP="002634E5">
            <w:pPr>
              <w:pStyle w:val="Prrafodelista"/>
              <w:numPr>
                <w:ilvl w:val="0"/>
                <w:numId w:val="1"/>
              </w:numPr>
              <w:spacing w:line="225" w:lineRule="auto"/>
              <w:jc w:val="center"/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</w:pPr>
            <w:r w:rsidRPr="00BA0E50"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  <w:t>PRIMEROS AUXILIOS</w:t>
            </w:r>
          </w:p>
        </w:tc>
      </w:tr>
      <w:tr w:rsidR="002634E5" w:rsidRPr="00970C03" w14:paraId="13633B71" w14:textId="77777777" w:rsidTr="00413E22">
        <w:trPr>
          <w:trHeight w:val="1061"/>
        </w:trPr>
        <w:tc>
          <w:tcPr>
            <w:tcW w:w="2830" w:type="dxa"/>
            <w:vAlign w:val="center"/>
          </w:tcPr>
          <w:p w14:paraId="3B155F28" w14:textId="77777777" w:rsidR="002634E5" w:rsidRPr="00BA0E50" w:rsidRDefault="002634E5" w:rsidP="00413E22">
            <w:pPr>
              <w:spacing w:line="225" w:lineRule="auto"/>
              <w:ind w:right="-107"/>
              <w:jc w:val="center"/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u w:val="single"/>
                <w:lang w:val="es-PE"/>
              </w:rPr>
            </w:pPr>
          </w:p>
          <w:p w14:paraId="3DF0433E" w14:textId="77777777" w:rsidR="002634E5" w:rsidRPr="00BA0E50" w:rsidRDefault="002634E5" w:rsidP="00413E22">
            <w:pPr>
              <w:spacing w:line="225" w:lineRule="auto"/>
              <w:ind w:right="-107"/>
              <w:jc w:val="center"/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u w:val="single"/>
                <w:lang w:val="es-PE"/>
              </w:rPr>
            </w:pPr>
            <w:r w:rsidRPr="00BA0E50"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u w:val="single"/>
                <w:lang w:val="es-PE"/>
              </w:rPr>
              <w:t>IV SEMESTRE</w:t>
            </w:r>
          </w:p>
          <w:p w14:paraId="455086D4" w14:textId="77777777" w:rsidR="002634E5" w:rsidRPr="00BA0E50" w:rsidRDefault="002634E5" w:rsidP="00413E22">
            <w:pPr>
              <w:spacing w:line="225" w:lineRule="auto"/>
              <w:ind w:right="-107"/>
              <w:jc w:val="center"/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u w:val="single"/>
                <w:lang w:val="es-PE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D513CAC" w14:textId="77777777" w:rsidR="002634E5" w:rsidRPr="00BA0E50" w:rsidRDefault="002634E5" w:rsidP="002634E5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</w:pPr>
            <w:r w:rsidRPr="00BA0E50"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  <w:t>ASISTENCIA EN LOS PROCEDIMIENTOS DE DIAGNOSTICO</w:t>
            </w:r>
          </w:p>
          <w:p w14:paraId="70915B2A" w14:textId="77777777" w:rsidR="002634E5" w:rsidRPr="00BA0E50" w:rsidRDefault="002634E5" w:rsidP="002634E5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</w:pPr>
            <w:r w:rsidRPr="00BA0E50"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  <w:t>ASISTENCIA EN LA ALIMENTACI</w:t>
            </w:r>
            <w:r w:rsidRPr="00BA0E50"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  <w:t>Ó</w:t>
            </w:r>
            <w:r w:rsidRPr="00BA0E50"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  <w:t>N Y DIET</w:t>
            </w:r>
            <w:r w:rsidRPr="00BA0E50"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  <w:t>É</w:t>
            </w:r>
            <w:r w:rsidRPr="00BA0E50"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  <w:t>TICA</w:t>
            </w:r>
          </w:p>
        </w:tc>
      </w:tr>
      <w:tr w:rsidR="002634E5" w:rsidRPr="00970C03" w14:paraId="0E2C40BC" w14:textId="77777777" w:rsidTr="00413E22">
        <w:trPr>
          <w:trHeight w:val="776"/>
        </w:trPr>
        <w:tc>
          <w:tcPr>
            <w:tcW w:w="2830" w:type="dxa"/>
            <w:vAlign w:val="center"/>
          </w:tcPr>
          <w:p w14:paraId="60EC2827" w14:textId="77777777" w:rsidR="002634E5" w:rsidRPr="00BA0E50" w:rsidRDefault="002634E5" w:rsidP="00413E22">
            <w:pPr>
              <w:spacing w:line="225" w:lineRule="auto"/>
              <w:ind w:right="-107"/>
              <w:jc w:val="center"/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lang w:val="es-PE"/>
              </w:rPr>
            </w:pPr>
          </w:p>
          <w:p w14:paraId="5ECD52A8" w14:textId="77777777" w:rsidR="002634E5" w:rsidRPr="00BA0E50" w:rsidRDefault="002634E5" w:rsidP="00413E22">
            <w:pPr>
              <w:spacing w:line="225" w:lineRule="auto"/>
              <w:ind w:right="-107"/>
              <w:jc w:val="center"/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u w:val="single"/>
                <w:lang w:val="es-PE"/>
              </w:rPr>
            </w:pPr>
            <w:r w:rsidRPr="00BA0E50"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u w:val="single"/>
                <w:lang w:val="es-PE"/>
              </w:rPr>
              <w:t>VI SEMESTRE</w:t>
            </w:r>
          </w:p>
          <w:p w14:paraId="05E8E5DB" w14:textId="77777777" w:rsidR="002634E5" w:rsidRPr="00BA0E50" w:rsidRDefault="002634E5" w:rsidP="00413E22">
            <w:pPr>
              <w:spacing w:line="225" w:lineRule="auto"/>
              <w:ind w:right="-107"/>
              <w:jc w:val="center"/>
              <w:rPr>
                <w:rFonts w:ascii="Times New Roman"/>
                <w:b/>
                <w:bCs/>
                <w:spacing w:val="-10"/>
                <w:w w:val="95"/>
                <w:sz w:val="24"/>
                <w:szCs w:val="24"/>
                <w:lang w:val="es-PE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2C6A879" w14:textId="77777777" w:rsidR="002634E5" w:rsidRPr="00BA0E50" w:rsidRDefault="002634E5" w:rsidP="002634E5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</w:pPr>
            <w:r w:rsidRPr="00BA0E50"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  <w:t>AIEPI CL</w:t>
            </w:r>
            <w:r w:rsidRPr="00BA0E50"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  <w:t>Í</w:t>
            </w:r>
            <w:r w:rsidRPr="00BA0E50"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  <w:t>NICO</w:t>
            </w:r>
          </w:p>
          <w:p w14:paraId="2A3A005A" w14:textId="77777777" w:rsidR="002634E5" w:rsidRPr="00BA0E50" w:rsidRDefault="002634E5" w:rsidP="002634E5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</w:pPr>
            <w:r w:rsidRPr="00BA0E50"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  <w:t>ASISTENCIA EN FISIOTERAPIA Y REHABILITACI</w:t>
            </w:r>
            <w:r w:rsidRPr="00BA0E50"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  <w:t>Ó</w:t>
            </w:r>
            <w:r w:rsidRPr="00BA0E50">
              <w:rPr>
                <w:rFonts w:ascii="Times New Roman"/>
                <w:spacing w:val="-10"/>
                <w:w w:val="95"/>
                <w:sz w:val="24"/>
                <w:szCs w:val="24"/>
                <w:lang w:val="es-PE"/>
              </w:rPr>
              <w:t>N</w:t>
            </w:r>
          </w:p>
        </w:tc>
      </w:tr>
    </w:tbl>
    <w:p w14:paraId="52BC1D13" w14:textId="77777777" w:rsidR="002634E5" w:rsidRPr="00970C03" w:rsidRDefault="002634E5" w:rsidP="002634E5">
      <w:pPr>
        <w:spacing w:line="225" w:lineRule="auto"/>
        <w:ind w:left="1276" w:right="915"/>
        <w:jc w:val="center"/>
        <w:rPr>
          <w:rFonts w:ascii="Times New Roman"/>
          <w:b/>
          <w:bCs/>
          <w:spacing w:val="-10"/>
          <w:w w:val="95"/>
          <w:sz w:val="28"/>
          <w:szCs w:val="36"/>
          <w:lang w:val="es-PE"/>
        </w:rPr>
      </w:pPr>
    </w:p>
    <w:p w14:paraId="081127BB" w14:textId="77777777" w:rsidR="00B9780B" w:rsidRDefault="00B9780B"/>
    <w:sectPr w:rsidR="00B9780B">
      <w:pgSz w:w="11900" w:h="16840"/>
      <w:pgMar w:top="16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0D76"/>
    <w:multiLevelType w:val="hybridMultilevel"/>
    <w:tmpl w:val="25DCE76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E5"/>
    <w:rsid w:val="002634E5"/>
    <w:rsid w:val="00B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65DA0"/>
  <w15:chartTrackingRefBased/>
  <w15:docId w15:val="{7F1D57F1-320A-4C1C-A9FA-C95829A1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634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634E5"/>
  </w:style>
  <w:style w:type="table" w:styleId="Tablaconcuadrcula">
    <w:name w:val="Table Grid"/>
    <w:basedOn w:val="Tablanormal"/>
    <w:uiPriority w:val="39"/>
    <w:rsid w:val="002634E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aymachoque santa cruz</dc:creator>
  <cp:keywords/>
  <dc:description/>
  <cp:lastModifiedBy>zaira aymachoque santa cruz</cp:lastModifiedBy>
  <cp:revision>1</cp:revision>
  <dcterms:created xsi:type="dcterms:W3CDTF">2023-11-10T15:20:00Z</dcterms:created>
  <dcterms:modified xsi:type="dcterms:W3CDTF">2023-11-10T15:21:00Z</dcterms:modified>
</cp:coreProperties>
</file>